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701" w:rsidRDefault="00D30F4A">
      <w:r>
        <w:t>Test sheet</w:t>
      </w:r>
    </w:p>
    <w:p w:rsidR="00D30F4A" w:rsidRDefault="00D30F4A">
      <w:r>
        <w:t>Hello</w:t>
      </w:r>
    </w:p>
    <w:p w:rsidR="00D30F4A" w:rsidRDefault="00D30F4A" w:rsidP="00D30F4A">
      <w:r>
        <w:t xml:space="preserve">Hi </w:t>
      </w:r>
    </w:p>
    <w:p w:rsidR="00D30F4A" w:rsidRDefault="00D30F4A" w:rsidP="00D30F4A">
      <w:r>
        <w:t>1234567980</w:t>
      </w:r>
      <w:bookmarkStart w:id="0" w:name="_GoBack"/>
      <w:bookmarkEnd w:id="0"/>
    </w:p>
    <w:sectPr w:rsidR="00D30F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F4A"/>
    <w:rsid w:val="00197B9C"/>
    <w:rsid w:val="006B4942"/>
    <w:rsid w:val="006E48B4"/>
    <w:rsid w:val="009015BD"/>
    <w:rsid w:val="00AB2792"/>
    <w:rsid w:val="00C8508B"/>
    <w:rsid w:val="00D30F4A"/>
    <w:rsid w:val="00FD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EC8D0"/>
  <w15:chartTrackingRefBased/>
  <w15:docId w15:val="{9E322739-87E0-4841-97D8-5C0EB0F5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Layan Lafe</dc:creator>
  <cp:keywords/>
  <dc:description/>
  <cp:lastModifiedBy>Layan Lafe</cp:lastModifiedBy>
  <cp:revision>1</cp:revision>
  <dcterms:created xsi:type="dcterms:W3CDTF">2023-09-25T06:49:00Z</dcterms:created>
  <dcterms:modified xsi:type="dcterms:W3CDTF">2023-09-25T06:49:00Z</dcterms:modified>
</cp:coreProperties>
</file>